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41" w:rsidRDefault="00B80441" w:rsidP="00AB2A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8950" cy="6483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B80441" w:rsidRDefault="00B80441" w:rsidP="00B80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430"/>
        <w:gridCol w:w="3010"/>
      </w:tblGrid>
      <w:tr w:rsidR="00B80441" w:rsidTr="001A2FD5">
        <w:tc>
          <w:tcPr>
            <w:tcW w:w="3199" w:type="dxa"/>
            <w:hideMark/>
          </w:tcPr>
          <w:p w:rsidR="00B80441" w:rsidRDefault="001A4130" w:rsidP="00E218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</w:t>
            </w:r>
            <w:r w:rsidR="00E21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.0</w:t>
            </w:r>
            <w:r w:rsidR="00E21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7</w:t>
            </w:r>
            <w:r w:rsidR="005C3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3430" w:type="dxa"/>
            <w:hideMark/>
          </w:tcPr>
          <w:p w:rsidR="00B80441" w:rsidRDefault="005C39D6" w:rsidP="005C39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                  </w:t>
            </w:r>
            <w:r w:rsidR="00B80441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010" w:type="dxa"/>
            <w:hideMark/>
          </w:tcPr>
          <w:p w:rsidR="00B80441" w:rsidRDefault="00B80441" w:rsidP="001A2F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A2FD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bookmarkStart w:id="0" w:name="_GoBack"/>
            <w:bookmarkEnd w:id="0"/>
            <w:r w:rsidR="001A2FD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B80441" w:rsidRDefault="00B80441" w:rsidP="00B80441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71325" w:rsidRDefault="00271325" w:rsidP="00271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271325" w:rsidRDefault="00271325" w:rsidP="00271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271325" w:rsidRDefault="00271325" w:rsidP="00271325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71325" w:rsidRDefault="00271325" w:rsidP="00271325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частини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заяви </w:t>
      </w:r>
      <w:r w:rsidR="00405E77">
        <w:rPr>
          <w:rFonts w:ascii="Times New Roman" w:hAnsi="Times New Roman" w:cs="Times New Roman"/>
          <w:sz w:val="24"/>
          <w:szCs w:val="24"/>
          <w:lang w:val="uk-UA"/>
        </w:rPr>
        <w:t>Товариства з обмеженою відповідальністю «БВС РИТЕЙЛ»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3905">
        <w:rPr>
          <w:rFonts w:ascii="Times New Roman" w:hAnsi="Times New Roman" w:cs="Times New Roman"/>
          <w:sz w:val="24"/>
          <w:szCs w:val="24"/>
          <w:lang w:val="uk-UA"/>
        </w:rPr>
        <w:t>ФОП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05E77" w:rsidRPr="00D83905">
        <w:rPr>
          <w:rFonts w:ascii="Times New Roman" w:hAnsi="Times New Roman" w:cs="Times New Roman"/>
          <w:sz w:val="24"/>
          <w:szCs w:val="24"/>
          <w:lang w:val="uk-UA"/>
        </w:rPr>
        <w:t>Анашиної</w:t>
      </w:r>
      <w:proofErr w:type="spellEnd"/>
      <w:r w:rsidR="00405E77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Оксани Олександрівни</w:t>
      </w:r>
    </w:p>
    <w:p w:rsidR="00271325" w:rsidRDefault="00271325" w:rsidP="00271325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271325" w:rsidRDefault="00271325" w:rsidP="00271325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1. Надати дозвіл на розміщення зовнішньої реклами терміном на 5 років:</w:t>
      </w:r>
    </w:p>
    <w:p w:rsidR="00C4004D" w:rsidRDefault="00271325" w:rsidP="006F756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</w:t>
      </w:r>
      <w:r w:rsidR="00405E77">
        <w:rPr>
          <w:rFonts w:ascii="Times New Roman" w:hAnsi="Times New Roman" w:cs="Times New Roman"/>
          <w:sz w:val="24"/>
          <w:szCs w:val="24"/>
          <w:lang w:val="uk-UA"/>
        </w:rPr>
        <w:t>Товариству з обмеженою відповідальністю «БВС РИТЕЙЛ»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74277B">
        <w:rPr>
          <w:rFonts w:ascii="Times New Roman" w:hAnsi="Times New Roman" w:cs="Times New Roman"/>
          <w:sz w:val="24"/>
          <w:szCs w:val="24"/>
          <w:lang w:val="uk-UA"/>
        </w:rPr>
        <w:t>банер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>вул. Прокопенка, 43, м. Ромни;</w:t>
      </w:r>
    </w:p>
    <w:p w:rsidR="00271325" w:rsidRPr="00D83905" w:rsidRDefault="00271325" w:rsidP="006F756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D8390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) 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="00C4004D" w:rsidRPr="00D83905">
        <w:rPr>
          <w:rFonts w:ascii="Times New Roman" w:hAnsi="Times New Roman" w:cs="Times New Roman"/>
          <w:sz w:val="24"/>
          <w:szCs w:val="24"/>
          <w:lang w:val="uk-UA"/>
        </w:rPr>
        <w:t>Анашин</w:t>
      </w:r>
      <w:r w:rsidR="00D83905" w:rsidRPr="00D83905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C4004D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Оксан</w:t>
      </w:r>
      <w:r w:rsidR="00D83905" w:rsidRPr="00D83905">
        <w:rPr>
          <w:rFonts w:ascii="Times New Roman" w:hAnsi="Times New Roman" w:cs="Times New Roman"/>
          <w:sz w:val="24"/>
          <w:szCs w:val="24"/>
          <w:lang w:val="uk-UA"/>
        </w:rPr>
        <w:t>і Олександрівні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C4004D" w:rsidRPr="00D83905">
        <w:rPr>
          <w:rFonts w:ascii="Times New Roman" w:hAnsi="Times New Roman" w:cs="Times New Roman"/>
          <w:sz w:val="24"/>
          <w:szCs w:val="24"/>
          <w:lang w:val="uk-UA"/>
        </w:rPr>
        <w:t>інформаційн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C4004D" w:rsidRPr="00D83905">
        <w:rPr>
          <w:rFonts w:ascii="Times New Roman" w:hAnsi="Times New Roman" w:cs="Times New Roman"/>
          <w:sz w:val="24"/>
          <w:szCs w:val="24"/>
          <w:lang w:val="uk-UA"/>
        </w:rPr>
        <w:t>щит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D8390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163AB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63ABA" w:rsidRPr="00163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3ABA" w:rsidRPr="00D83905">
        <w:rPr>
          <w:rFonts w:ascii="Times New Roman" w:hAnsi="Times New Roman" w:cs="Times New Roman"/>
          <w:sz w:val="24"/>
          <w:szCs w:val="24"/>
          <w:lang w:val="uk-UA"/>
        </w:rPr>
        <w:t>вул. Сумська, 5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 xml:space="preserve"> Ромни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04D" w:rsidRPr="00D83905">
        <w:rPr>
          <w:rFonts w:ascii="Times New Roman" w:hAnsi="Times New Roman" w:cs="Times New Roman"/>
          <w:sz w:val="24"/>
          <w:szCs w:val="24"/>
          <w:lang w:val="uk-UA"/>
        </w:rPr>
        <w:t>(напроти входу в кафе «Лавровий лист»)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004D" w:rsidRDefault="00C4004D" w:rsidP="006F756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390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3) </w:t>
      </w:r>
      <w:r w:rsidR="00D83905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 w:rsidR="00D83905" w:rsidRPr="00D83905">
        <w:rPr>
          <w:rFonts w:ascii="Times New Roman" w:hAnsi="Times New Roman" w:cs="Times New Roman"/>
          <w:sz w:val="24"/>
          <w:szCs w:val="24"/>
          <w:lang w:val="uk-UA"/>
        </w:rPr>
        <w:t>Анашиній</w:t>
      </w:r>
      <w:proofErr w:type="spellEnd"/>
      <w:r w:rsidR="00D83905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Оксані Олександрівні 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>– інформаційного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щит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D8390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63ABA" w:rsidRPr="00D83905">
        <w:rPr>
          <w:rFonts w:ascii="Times New Roman" w:hAnsi="Times New Roman" w:cs="Times New Roman"/>
          <w:sz w:val="24"/>
          <w:szCs w:val="24"/>
          <w:lang w:val="uk-UA"/>
        </w:rPr>
        <w:t>вул. Сумська, 5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3ABA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163ABA">
        <w:rPr>
          <w:rFonts w:ascii="Times New Roman" w:hAnsi="Times New Roman" w:cs="Times New Roman"/>
          <w:sz w:val="24"/>
          <w:szCs w:val="24"/>
          <w:lang w:val="uk-UA"/>
        </w:rPr>
        <w:t xml:space="preserve"> Ромни</w:t>
      </w:r>
      <w:r w:rsidR="00163ABA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3905">
        <w:rPr>
          <w:rFonts w:ascii="Times New Roman" w:hAnsi="Times New Roman" w:cs="Times New Roman"/>
          <w:sz w:val="24"/>
          <w:szCs w:val="24"/>
          <w:lang w:val="uk-UA"/>
        </w:rPr>
        <w:t>(праворуч кафе «Лавровий</w:t>
      </w:r>
      <w:r w:rsidR="006F7564">
        <w:rPr>
          <w:rFonts w:ascii="Times New Roman" w:hAnsi="Times New Roman" w:cs="Times New Roman"/>
          <w:sz w:val="24"/>
          <w:szCs w:val="24"/>
          <w:lang w:val="uk-UA"/>
        </w:rPr>
        <w:t xml:space="preserve"> лист»).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271325" w:rsidRDefault="00271325" w:rsidP="006F7564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271325" w:rsidRDefault="00271325" w:rsidP="006F7564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271325" w:rsidRDefault="00271325" w:rsidP="006F7564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CD521F" w:rsidRDefault="00CD521F" w:rsidP="00271325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D521F" w:rsidRDefault="00CD521F" w:rsidP="00CD521F">
      <w:pPr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271325" w:rsidRDefault="00271325" w:rsidP="00271325">
      <w:pPr>
        <w:rPr>
          <w:lang w:val="uk-UA"/>
        </w:rPr>
      </w:pPr>
    </w:p>
    <w:p w:rsidR="00D83905" w:rsidRDefault="00D83905" w:rsidP="00271325">
      <w:pPr>
        <w:rPr>
          <w:lang w:val="uk-UA"/>
        </w:rPr>
      </w:pPr>
    </w:p>
    <w:p w:rsidR="00D83905" w:rsidRDefault="00D83905" w:rsidP="00271325">
      <w:pPr>
        <w:rPr>
          <w:lang w:val="uk-UA"/>
        </w:rPr>
      </w:pPr>
    </w:p>
    <w:p w:rsidR="00D83905" w:rsidRDefault="00D83905" w:rsidP="00271325">
      <w:pPr>
        <w:rPr>
          <w:lang w:val="uk-UA"/>
        </w:rPr>
      </w:pPr>
    </w:p>
    <w:p w:rsidR="006F7564" w:rsidRDefault="00271325" w:rsidP="002713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71325" w:rsidRDefault="00271325" w:rsidP="00E1319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71325" w:rsidRDefault="00271325" w:rsidP="00271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271325" w:rsidRDefault="00271325" w:rsidP="00271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71325" w:rsidRDefault="00271325" w:rsidP="00271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3905" w:rsidRDefault="00271325" w:rsidP="00D83905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заяви </w:t>
      </w:r>
      <w:r w:rsidR="00D83905">
        <w:rPr>
          <w:rFonts w:ascii="Times New Roman" w:hAnsi="Times New Roman" w:cs="Times New Roman"/>
          <w:sz w:val="24"/>
          <w:szCs w:val="24"/>
          <w:lang w:val="uk-UA"/>
        </w:rPr>
        <w:t>Товариства з обмеженою відповідальністю «БВС РИТЕЙЛ»</w:t>
      </w:r>
      <w:r w:rsidR="006F7564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D83905">
        <w:rPr>
          <w:rFonts w:ascii="Times New Roman" w:hAnsi="Times New Roman" w:cs="Times New Roman"/>
          <w:sz w:val="24"/>
          <w:szCs w:val="24"/>
          <w:lang w:val="uk-UA"/>
        </w:rPr>
        <w:t xml:space="preserve"> ФОП</w:t>
      </w:r>
      <w:r w:rsidR="00D83905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83905" w:rsidRPr="00D83905">
        <w:rPr>
          <w:rFonts w:ascii="Times New Roman" w:hAnsi="Times New Roman" w:cs="Times New Roman"/>
          <w:sz w:val="24"/>
          <w:szCs w:val="24"/>
          <w:lang w:val="uk-UA"/>
        </w:rPr>
        <w:t>Анашиної</w:t>
      </w:r>
      <w:proofErr w:type="spellEnd"/>
      <w:r w:rsidR="00D83905" w:rsidRPr="00D83905">
        <w:rPr>
          <w:rFonts w:ascii="Times New Roman" w:hAnsi="Times New Roman" w:cs="Times New Roman"/>
          <w:sz w:val="24"/>
          <w:szCs w:val="24"/>
          <w:lang w:val="uk-UA"/>
        </w:rPr>
        <w:t xml:space="preserve"> Оксани Олександрівни</w:t>
      </w:r>
    </w:p>
    <w:p w:rsidR="00271325" w:rsidRDefault="00271325" w:rsidP="00271325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у </w:t>
      </w:r>
      <w:r w:rsidR="00326443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липні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2025 року.</w:t>
      </w:r>
    </w:p>
    <w:p w:rsidR="00271325" w:rsidRDefault="00271325" w:rsidP="00271325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271325" w:rsidRDefault="00271325" w:rsidP="0027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1325" w:rsidRDefault="00271325" w:rsidP="0027132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1325" w:rsidRDefault="00271325" w:rsidP="0027132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271325" w:rsidRDefault="00271325" w:rsidP="00271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Наталія МОСКАЛЕНКО</w:t>
      </w:r>
    </w:p>
    <w:p w:rsidR="00271325" w:rsidRDefault="00271325" w:rsidP="00271325">
      <w:pPr>
        <w:spacing w:after="0" w:line="240" w:lineRule="auto"/>
        <w:rPr>
          <w:lang w:val="uk-UA"/>
        </w:rPr>
      </w:pPr>
    </w:p>
    <w:p w:rsidR="00E53C86" w:rsidRPr="00B80441" w:rsidRDefault="00E53C86" w:rsidP="00271325">
      <w:pPr>
        <w:tabs>
          <w:tab w:val="left" w:pos="8250"/>
        </w:tabs>
        <w:spacing w:after="0"/>
        <w:rPr>
          <w:lang w:val="uk-UA"/>
        </w:rPr>
      </w:pPr>
    </w:p>
    <w:sectPr w:rsidR="00E53C86" w:rsidRPr="00B80441" w:rsidSect="008F4A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5A"/>
    <w:rsid w:val="000626EC"/>
    <w:rsid w:val="000C604D"/>
    <w:rsid w:val="000F4571"/>
    <w:rsid w:val="001460BC"/>
    <w:rsid w:val="00163ABA"/>
    <w:rsid w:val="001A2FD5"/>
    <w:rsid w:val="001A4130"/>
    <w:rsid w:val="001A5CCC"/>
    <w:rsid w:val="00237711"/>
    <w:rsid w:val="00264FF0"/>
    <w:rsid w:val="00271325"/>
    <w:rsid w:val="002957D4"/>
    <w:rsid w:val="0031237A"/>
    <w:rsid w:val="00320323"/>
    <w:rsid w:val="00326443"/>
    <w:rsid w:val="003B3D90"/>
    <w:rsid w:val="003F32B4"/>
    <w:rsid w:val="00405B69"/>
    <w:rsid w:val="00405E77"/>
    <w:rsid w:val="004E3E37"/>
    <w:rsid w:val="00563A46"/>
    <w:rsid w:val="00575D0E"/>
    <w:rsid w:val="005C39D6"/>
    <w:rsid w:val="006F7564"/>
    <w:rsid w:val="00715584"/>
    <w:rsid w:val="0074277B"/>
    <w:rsid w:val="007F3589"/>
    <w:rsid w:val="008A10C8"/>
    <w:rsid w:val="008F4ACA"/>
    <w:rsid w:val="008F5444"/>
    <w:rsid w:val="009907D5"/>
    <w:rsid w:val="009D2985"/>
    <w:rsid w:val="009F1D9B"/>
    <w:rsid w:val="00AB2AEA"/>
    <w:rsid w:val="00B1099C"/>
    <w:rsid w:val="00B80441"/>
    <w:rsid w:val="00C32292"/>
    <w:rsid w:val="00C4004D"/>
    <w:rsid w:val="00CD521F"/>
    <w:rsid w:val="00D83905"/>
    <w:rsid w:val="00DA08B0"/>
    <w:rsid w:val="00E02134"/>
    <w:rsid w:val="00E13192"/>
    <w:rsid w:val="00E21885"/>
    <w:rsid w:val="00E53C86"/>
    <w:rsid w:val="00F256D0"/>
    <w:rsid w:val="00F711D5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91E2"/>
  <w15:docId w15:val="{EA5F875B-E39D-40B2-99BB-D933CEF9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0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44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4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F4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D06C-6502-49F4-BB66-5A068A71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3</cp:revision>
  <cp:lastPrinted>2025-06-12T06:43:00Z</cp:lastPrinted>
  <dcterms:created xsi:type="dcterms:W3CDTF">2025-07-02T12:50:00Z</dcterms:created>
  <dcterms:modified xsi:type="dcterms:W3CDTF">2025-07-15T13:40:00Z</dcterms:modified>
</cp:coreProperties>
</file>