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5969DCB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061D9B">
        <w:rPr>
          <w:rFonts w:ascii="Times New Roman" w:hAnsi="Times New Roman"/>
          <w:b/>
          <w:noProof/>
          <w:sz w:val="24"/>
          <w:szCs w:val="24"/>
          <w:lang w:val="uk-UA"/>
        </w:rPr>
        <w:t>12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061D9B">
        <w:rPr>
          <w:rFonts w:ascii="Times New Roman" w:hAnsi="Times New Roman"/>
          <w:b/>
          <w:noProof/>
          <w:sz w:val="24"/>
          <w:szCs w:val="24"/>
          <w:lang w:val="uk-UA"/>
        </w:rPr>
        <w:t xml:space="preserve"> 18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C933DE">
        <w:rPr>
          <w:rFonts w:ascii="Times New Roman" w:hAnsi="Times New Roman"/>
          <w:b/>
          <w:noProof/>
          <w:sz w:val="24"/>
          <w:szCs w:val="24"/>
          <w:lang w:val="uk-UA"/>
        </w:rPr>
        <w:t>серпня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C52424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2051EDE6" w:rsidR="00C52424" w:rsidRDefault="00173CC3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66CDB4FC" w:rsidR="00C52424" w:rsidRPr="00173CC3" w:rsidRDefault="00173CC3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3C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День молоді в Укріїні, </w:t>
            </w:r>
            <w:r w:rsidRPr="00173C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Міжнародний день молоді</w:t>
            </w:r>
          </w:p>
        </w:tc>
      </w:tr>
      <w:tr w:rsidR="00173CC3" w:rsidRPr="00034E80" w14:paraId="7859FEC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B1D" w14:textId="2F908195" w:rsidR="00173CC3" w:rsidRDefault="00173CC3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B5B" w14:textId="00323403" w:rsidR="00173CC3" w:rsidRPr="00173CC3" w:rsidRDefault="00173CC3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Успіння Пресвятої Богородиці</w:t>
            </w:r>
          </w:p>
        </w:tc>
      </w:tr>
      <w:tr w:rsidR="00C52424" w:rsidRPr="00034E80" w14:paraId="1DF50CF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C32" w14:textId="55F6C81E" w:rsidR="00C52424" w:rsidRDefault="00173CC3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2519" w14:textId="4B9DB075" w:rsidR="00C52424" w:rsidRPr="001B324B" w:rsidRDefault="00173CC3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73CC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археолога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0A92E2C8" w:rsidR="009222E1" w:rsidRPr="007A471A" w:rsidRDefault="009222E1" w:rsidP="003357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0AD78EED" w:rsidR="001F254A" w:rsidRPr="007A471A" w:rsidRDefault="001F254A" w:rsidP="003357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B8767C" w:rsidRPr="00DA2779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2D64000E" w:rsidR="00B8767C" w:rsidRPr="00B8767C" w:rsidRDefault="00B8767C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1E39E071" w:rsidR="00B8767C" w:rsidRPr="00B8767C" w:rsidRDefault="00B8767C" w:rsidP="00B8767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319AA" w:rsidRPr="004319AA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185AE30B" w:rsidR="00682CEA" w:rsidRPr="004319AA" w:rsidRDefault="004319A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13</w:t>
            </w:r>
            <w:r w:rsidR="00682CEA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5207CD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682CEA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D4B3E4A" w:rsidR="004730F5" w:rsidRPr="004319AA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4319A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4319AA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480DE51D" w:rsidR="004730F5" w:rsidRPr="004319AA" w:rsidRDefault="006214E9" w:rsidP="004A39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О.,</w:t>
            </w:r>
            <w:r w:rsidR="008B0798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B0798"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="008B0798"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8B0798"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3903" w:rsidRPr="004319AA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</w:tbl>
    <w:p w14:paraId="18CC3B2C" w14:textId="77777777" w:rsidR="007337EC" w:rsidRPr="004319AA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4319AA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4319AA" w:rsidRPr="004319AA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147A5D80" w:rsidR="00782E93" w:rsidRPr="004319AA" w:rsidRDefault="004319AA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12</w:t>
            </w:r>
            <w:r w:rsidR="00782E93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5207CD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782E93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168AD566" w:rsidR="00782E93" w:rsidRPr="004319AA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4319AA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4319AA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4319AA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431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7E7C73" w:rsidRPr="004319AA" w14:paraId="43B3E2A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9730" w14:textId="77777777" w:rsidR="007E7C73" w:rsidRPr="004319AA" w:rsidRDefault="007E7C73" w:rsidP="007E7C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12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7C1A6DE4" w14:textId="76216CAF" w:rsidR="007E7C73" w:rsidRPr="004319AA" w:rsidRDefault="007E7C73" w:rsidP="007E7C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82C2" w14:textId="77777777" w:rsidR="007E7C73" w:rsidRDefault="007E7C7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по добору земельних ділянок для проведення земельних торгів</w:t>
            </w:r>
          </w:p>
          <w:p w14:paraId="43F69DE0" w14:textId="77777777" w:rsidR="007E7C73" w:rsidRPr="00BA2608" w:rsidRDefault="007E7C73" w:rsidP="007E7C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CF6D0C5" w14:textId="2FBEFEE2" w:rsidR="007E7C73" w:rsidRPr="007E7C73" w:rsidRDefault="007E7C73" w:rsidP="007E7C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Школяренко Е.</w:t>
            </w:r>
          </w:p>
        </w:tc>
      </w:tr>
      <w:tr w:rsidR="004319AA" w:rsidRPr="004319AA" w14:paraId="5325B0D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329C" w14:textId="241283DF" w:rsidR="00244A59" w:rsidRPr="004319AA" w:rsidRDefault="004319AA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13</w:t>
            </w:r>
            <w:r w:rsidR="00244A59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0F7C3E69" w14:textId="6B764DA8" w:rsidR="00244A59" w:rsidRPr="004319AA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0EB5" w14:textId="77777777" w:rsidR="00244A59" w:rsidRPr="004319AA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48D70627" w14:textId="77777777" w:rsidR="00244A59" w:rsidRPr="004319AA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2C730223" w14:textId="06F0D377" w:rsidR="00244A59" w:rsidRPr="004319AA" w:rsidRDefault="00432553" w:rsidP="00244A5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="00B60A63"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="00244A59"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Ковтун І.</w:t>
            </w:r>
          </w:p>
        </w:tc>
      </w:tr>
      <w:tr w:rsidR="003265A9" w:rsidRPr="004319AA" w14:paraId="715170A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A905" w14:textId="77777777" w:rsidR="00173CC3" w:rsidRPr="00173CC3" w:rsidRDefault="00173CC3" w:rsidP="00173C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73CC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13.08.2024</w:t>
            </w:r>
          </w:p>
          <w:p w14:paraId="793AEA51" w14:textId="3CB3AA6F" w:rsidR="003265A9" w:rsidRPr="004319AA" w:rsidRDefault="00173CC3" w:rsidP="00173C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09.</w:t>
            </w:r>
            <w:r w:rsidRPr="00173CC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215A" w14:textId="77777777" w:rsidR="003265A9" w:rsidRDefault="003265A9" w:rsidP="003265A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Оргкомітет з нагоди відзначення (23.08 - </w:t>
            </w:r>
            <w:r w:rsidRPr="003265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День Державного Прапора України</w:t>
            </w:r>
            <w:r w:rsidR="00173CC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; </w:t>
            </w:r>
            <w:r w:rsidRPr="003265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.08 - </w:t>
            </w:r>
            <w:r w:rsidRPr="003265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День Незалежності України</w:t>
            </w:r>
            <w:r w:rsidR="00173CC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29.08 - </w:t>
            </w:r>
            <w:r w:rsidRPr="003265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День пам'яті загиблих захисників України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2C511456" w14:textId="77777777" w:rsidR="00173CC3" w:rsidRDefault="00173CC3" w:rsidP="003265A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73CC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Зала засідань</w:t>
            </w:r>
          </w:p>
          <w:p w14:paraId="643C1DD5" w14:textId="581B5DFA" w:rsidR="00173CC3" w:rsidRPr="00173CC3" w:rsidRDefault="00173CC3" w:rsidP="003265A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 xml:space="preserve">Москаленко Н, </w:t>
            </w:r>
            <w:r w:rsidRPr="00173CC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Бобровська Л.</w:t>
            </w:r>
          </w:p>
        </w:tc>
      </w:tr>
      <w:tr w:rsidR="00F44766" w:rsidRPr="004319AA" w14:paraId="1038EFD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4A1F" w14:textId="77777777" w:rsidR="00F44766" w:rsidRDefault="00F44766" w:rsidP="00173C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13.08.2024</w:t>
            </w:r>
          </w:p>
          <w:p w14:paraId="3AF02A24" w14:textId="45DE1C7F" w:rsidR="00F44766" w:rsidRPr="00F44766" w:rsidRDefault="00F44766" w:rsidP="00173C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3AA5" w14:textId="77777777" w:rsidR="00F44766" w:rsidRDefault="00F44766" w:rsidP="003265A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перевірки проєктів змін до місцевих програм</w:t>
            </w:r>
          </w:p>
          <w:p w14:paraId="64D7E6FE" w14:textId="77777777" w:rsidR="00F44766" w:rsidRPr="004319AA" w:rsidRDefault="00F44766" w:rsidP="00F4476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2A8D77C8" w14:textId="2CF134DC" w:rsidR="00F44766" w:rsidRPr="006F5C92" w:rsidRDefault="00F44766" w:rsidP="00F4476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="006F5C9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F5C92" w:rsidRPr="006F5C9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4319AA" w:rsidRPr="004319AA" w14:paraId="62CE6C2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0EDA" w14:textId="77777777" w:rsidR="00BA2608" w:rsidRPr="00BA2608" w:rsidRDefault="00BA2608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13.08.2024</w:t>
            </w:r>
          </w:p>
          <w:p w14:paraId="6CE23E91" w14:textId="32D9B17F" w:rsidR="004319AA" w:rsidRPr="004319AA" w:rsidRDefault="00BA2608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481" w14:textId="77777777" w:rsidR="004319AA" w:rsidRDefault="00BA2608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Громадська комісія з житлових питань</w:t>
            </w:r>
          </w:p>
          <w:p w14:paraId="353F75F2" w14:textId="77777777" w:rsidR="00BA2608" w:rsidRPr="00BA2608" w:rsidRDefault="00BA260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E872CCC" w14:textId="62D4FF0D" w:rsidR="00BA2608" w:rsidRPr="004319AA" w:rsidRDefault="00BA260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BA2608" w:rsidRPr="004319AA" w14:paraId="41984E3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BE62" w14:textId="77777777" w:rsidR="00BA2608" w:rsidRPr="00BA2608" w:rsidRDefault="00BA2608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13.08.2024</w:t>
            </w:r>
          </w:p>
          <w:p w14:paraId="014E4CDA" w14:textId="4B7CBBB8" w:rsidR="00BA2608" w:rsidRPr="00BA2608" w:rsidRDefault="00BA2608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29B0" w14:textId="77777777" w:rsidR="00BA2608" w:rsidRDefault="00BA2608" w:rsidP="00BA260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Наглядова рада з питань розподілу і утримання житла у гуртожитках та використання гуртожитків і прибудинкових територій</w:t>
            </w:r>
          </w:p>
          <w:p w14:paraId="11DE081E" w14:textId="77777777" w:rsidR="00BA2608" w:rsidRPr="00BA2608" w:rsidRDefault="00BA260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3E70ADB" w14:textId="0DEA349A" w:rsidR="00BA2608" w:rsidRPr="00BA2608" w:rsidRDefault="00BA2608" w:rsidP="00BA260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EB1306" w:rsidRPr="004319AA" w14:paraId="7DB94D1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05CB" w14:textId="77777777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B13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13.08.2024</w:t>
            </w:r>
          </w:p>
          <w:p w14:paraId="3803CE61" w14:textId="5E16AC91" w:rsidR="00EB1306" w:rsidRPr="00BA2608" w:rsidRDefault="00EB1306" w:rsidP="00EB13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EB13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66A9" w14:textId="77777777" w:rsidR="00EB1306" w:rsidRDefault="00EB1306" w:rsidP="00BA260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із забезпечення реалізації житлових прав мешканців гуртожитків</w:t>
            </w:r>
          </w:p>
          <w:p w14:paraId="6F888240" w14:textId="77777777" w:rsidR="00EB1306" w:rsidRPr="00BA2608" w:rsidRDefault="00EB1306" w:rsidP="00EB13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051124B1" w14:textId="62F9B281" w:rsidR="00EB1306" w:rsidRPr="00BA2608" w:rsidRDefault="00EB1306" w:rsidP="00EB1306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EB1306" w:rsidRPr="004319AA" w14:paraId="6CB4120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59DB" w14:textId="77777777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B13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13.08.2024</w:t>
            </w:r>
          </w:p>
          <w:p w14:paraId="5A865512" w14:textId="7ED26710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EB13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644B" w14:textId="77777777" w:rsidR="00EB1306" w:rsidRDefault="00EB1306" w:rsidP="00BA260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Наглядова рада у сфері розподілу соціального житла</w:t>
            </w:r>
          </w:p>
          <w:p w14:paraId="181F229C" w14:textId="77777777" w:rsidR="00EB1306" w:rsidRPr="00BA2608" w:rsidRDefault="00EB1306" w:rsidP="00EB13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6E7A8102" w14:textId="7D7F70C4" w:rsidR="00EB1306" w:rsidRPr="00EB1306" w:rsidRDefault="00EB1306" w:rsidP="00EB1306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5B2121" w:rsidRPr="004319AA" w14:paraId="6DE141D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3727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14.08.2024</w:t>
            </w:r>
          </w:p>
          <w:p w14:paraId="0C9B7B60" w14:textId="3F1EF8C7" w:rsidR="005B2121" w:rsidRPr="00EB1306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1BF7" w14:textId="77777777" w:rsidR="005B2121" w:rsidRDefault="005B2121" w:rsidP="00BA260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по нарахуванню компенсаційних виплат за перевезення пільгових категорій населення в міському та  приміському автомобільному транспорті</w:t>
            </w:r>
          </w:p>
          <w:p w14:paraId="04939246" w14:textId="77777777" w:rsidR="005B2121" w:rsidRPr="00BA2608" w:rsidRDefault="005B2121" w:rsidP="005B212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43D8C3ED" w14:textId="526F7D81" w:rsidR="005B2121" w:rsidRPr="00EB1306" w:rsidRDefault="00134EBE" w:rsidP="005B2121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2121" w:rsidRPr="005B2121">
              <w:rPr>
                <w:rFonts w:ascii="Times New Roman" w:hAnsi="Times New Roman"/>
                <w:lang w:val="uk-UA"/>
              </w:rPr>
              <w:t>Панченко Я.</w:t>
            </w:r>
          </w:p>
        </w:tc>
      </w:tr>
      <w:tr w:rsidR="005B2121" w:rsidRPr="004319AA" w14:paraId="78A3F41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80A0" w14:textId="77777777" w:rsidR="005B2121" w:rsidRPr="00AD6344" w:rsidRDefault="005B2121" w:rsidP="005B2121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D6344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15.08.2024</w:t>
            </w:r>
          </w:p>
          <w:p w14:paraId="46AE604F" w14:textId="58165443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D6344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7BE2" w14:textId="77777777" w:rsidR="005B2121" w:rsidRPr="00AD6344" w:rsidRDefault="005B2121" w:rsidP="00F2413B">
            <w:pPr>
              <w:pStyle w:val="32"/>
              <w:spacing w:before="0" w:beforeAutospacing="0" w:after="0" w:afterAutospacing="0" w:line="240" w:lineRule="auto"/>
              <w:rPr>
                <w:rFonts w:ascii="Times New Roman" w:eastAsia="SimSun" w:hAnsi="Times New Roman"/>
                <w:lang w:val="uk-UA"/>
              </w:rPr>
            </w:pPr>
            <w:r w:rsidRPr="00AD6344">
              <w:rPr>
                <w:rFonts w:ascii="Times New Roman" w:eastAsia="SimSun" w:hAnsi="Times New Roman"/>
              </w:rPr>
              <w:t>Виробнича нарада</w:t>
            </w:r>
            <w:r w:rsidRPr="00AD6344">
              <w:rPr>
                <w:rFonts w:ascii="Times New Roman" w:eastAsia="SimSun" w:hAnsi="Times New Roman"/>
                <w:lang w:val="uk-UA"/>
              </w:rPr>
              <w:t xml:space="preserve"> щодо народного аматорського духового оркестру Бобрицького СБК</w:t>
            </w:r>
          </w:p>
          <w:p w14:paraId="2CBC7C5F" w14:textId="622867AD" w:rsidR="005B2121" w:rsidRPr="00AD6344" w:rsidRDefault="005B2121" w:rsidP="005B2121">
            <w:pPr>
              <w:pStyle w:val="32"/>
              <w:spacing w:before="0" w:beforeAutospacing="0" w:after="0" w:afterAutospacing="0" w:line="240" w:lineRule="auto"/>
              <w:jc w:val="both"/>
              <w:rPr>
                <w:rFonts w:ascii="Times New Roman" w:eastAsia="SimSu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lastRenderedPageBreak/>
              <w:t>Кабінет №</w:t>
            </w:r>
            <w:r w:rsidR="00134EBE">
              <w:rPr>
                <w:rFonts w:ascii="Times New Roman" w:eastAsia="SimSun" w:hAnsi="Times New Roman"/>
                <w:lang w:val="uk-UA"/>
              </w:rPr>
              <w:t>21</w:t>
            </w:r>
          </w:p>
          <w:p w14:paraId="2AB18E11" w14:textId="0A4A9160" w:rsidR="005B2121" w:rsidRPr="005B2121" w:rsidRDefault="00134EBE" w:rsidP="005B2121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2121" w:rsidRPr="00AD6344">
              <w:rPr>
                <w:rFonts w:ascii="Times New Roman" w:hAnsi="Times New Roman"/>
                <w:lang w:val="uk-UA"/>
              </w:rPr>
              <w:t>Мутлаг Я.</w:t>
            </w:r>
          </w:p>
        </w:tc>
      </w:tr>
      <w:tr w:rsidR="005B2121" w:rsidRPr="004319AA" w14:paraId="3E5ADFD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C3D1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lastRenderedPageBreak/>
              <w:t>15.08.2024</w:t>
            </w:r>
          </w:p>
          <w:p w14:paraId="394E0789" w14:textId="1A487F31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1B23" w14:textId="77777777" w:rsidR="005B2121" w:rsidRPr="005B2121" w:rsidRDefault="005B2121" w:rsidP="005B2121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з питань надання одноразової матеріальної допомоги малозахищеним громадянам і внутрішньо переміщеним особам, які потребують лікування або опинилися у скрутній життєвій ситуації</w:t>
            </w:r>
          </w:p>
          <w:p w14:paraId="18B5C10B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0183F501" w14:textId="6A0D13B4" w:rsidR="005B2121" w:rsidRPr="005B2121" w:rsidRDefault="00134EBE" w:rsidP="005B2121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2121" w:rsidRPr="005B21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Єфімова Н.</w:t>
            </w:r>
          </w:p>
        </w:tc>
      </w:tr>
      <w:tr w:rsidR="005B2121" w:rsidRPr="004319AA" w14:paraId="1140EE5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2ECE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15.08.2024</w:t>
            </w:r>
          </w:p>
          <w:p w14:paraId="350DD4BB" w14:textId="7EB332BE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="00F2413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0DAB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надання одноразової матеріальної допомоги учасникам бойових дій та членам їх сімей</w:t>
            </w:r>
          </w:p>
          <w:p w14:paraId="767A3B80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6EA6D4DC" w14:textId="7FE9F8E3" w:rsidR="005B2121" w:rsidRPr="005B2121" w:rsidRDefault="00134EBE" w:rsidP="005B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2121" w:rsidRPr="005B21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Єфімова Н.</w:t>
            </w:r>
          </w:p>
        </w:tc>
      </w:tr>
      <w:tr w:rsidR="005B2121" w:rsidRPr="004319AA" w14:paraId="42B0835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67EB" w14:textId="7FFC5431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15.08.2024</w:t>
            </w: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CB39" w14:textId="275DDF98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зі встановлення факту здійснення особою догляду (постійного догляду) (при надходженні заяв)</w:t>
            </w:r>
          </w:p>
          <w:p w14:paraId="28B6FA6A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BE386A0" w14:textId="4DFE1C38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5B21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5B21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B21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Єфімова Н.</w:t>
            </w:r>
          </w:p>
        </w:tc>
      </w:tr>
      <w:tr w:rsidR="005B2121" w:rsidRPr="004319AA" w14:paraId="179AE85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ACEA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15.08.202</w:t>
            </w: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</w:p>
          <w:p w14:paraId="12E9690C" w14:textId="29F14009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B21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677F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53B93EE3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04AE7CCF" w14:textId="77777777" w:rsidR="005B2121" w:rsidRPr="005B2121" w:rsidRDefault="005B2121" w:rsidP="005B21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B21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F6F9B06" w14:textId="5274B2A9" w:rsidR="005B2121" w:rsidRPr="005B2121" w:rsidRDefault="00134EBE" w:rsidP="005B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2121" w:rsidRPr="005B21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Єфімова Н.</w:t>
            </w:r>
          </w:p>
        </w:tc>
      </w:tr>
      <w:tr w:rsidR="005B2121" w:rsidRPr="004319AA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770DF3E3" w:rsidR="005B2121" w:rsidRPr="004319AA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16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103208F8" w14:textId="06A510D6" w:rsidR="005B2121" w:rsidRPr="004319AA" w:rsidRDefault="005B2121" w:rsidP="005B212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5B2121" w:rsidRPr="004319AA" w:rsidRDefault="005B2121" w:rsidP="005B21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319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2C9E4FC" w14:textId="2B50C312" w:rsidR="005B2121" w:rsidRPr="004319AA" w:rsidRDefault="005B2121" w:rsidP="005B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6A8EC112" w14:textId="2B84128D" w:rsidR="005B2121" w:rsidRPr="004319AA" w:rsidRDefault="005B2121" w:rsidP="005B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431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E04B251" w14:textId="1193A00C" w:rsidR="00D52C5F" w:rsidRPr="004319AA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4319AA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4319AA" w:rsidRPr="004319AA" w14:paraId="7AD709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45B" w14:textId="7118922E" w:rsidR="004A3903" w:rsidRPr="00BA2608" w:rsidRDefault="00BA2608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</w:t>
            </w:r>
            <w:r w:rsidR="004A3903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C5E20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4A3903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A8F324C" w14:textId="6238A157" w:rsidR="004A3903" w:rsidRPr="00BA2608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13B" w14:textId="77777777" w:rsidR="004A3903" w:rsidRPr="00BA2608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895D8F" w14:textId="7B8030E8" w:rsidR="004A3903" w:rsidRPr="00BA2608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№21, </w:t>
            </w:r>
            <w:r w:rsidRPr="00BA26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BA2608" w:rsidRPr="004319AA" w14:paraId="2A9B05E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096" w14:textId="3339E1BB" w:rsidR="00BA2608" w:rsidRPr="00BA2608" w:rsidRDefault="00BA2608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13.08.2024</w:t>
            </w:r>
          </w:p>
          <w:p w14:paraId="3572DA99" w14:textId="28B62781" w:rsidR="00BA2608" w:rsidRPr="00BA2608" w:rsidRDefault="00BA2608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10.00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1C1" w14:textId="77777777" w:rsidR="00BA2608" w:rsidRPr="00BA2608" w:rsidRDefault="00BA260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238DDA0" w14:textId="1DC88D69" w:rsidR="00BA2608" w:rsidRPr="00BA2608" w:rsidRDefault="00CE57B8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</w:t>
            </w:r>
            <w:r w:rsidR="00BA2608"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25, </w:t>
            </w:r>
            <w:r w:rsidR="00BA2608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4319AA" w:rsidRPr="004319AA" w14:paraId="63AD5798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398" w14:textId="36EC07FD" w:rsidR="0096079F" w:rsidRPr="00BA2608" w:rsidRDefault="00BA2608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96079F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C5E20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96079F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CA50885" w14:textId="0C5271FA" w:rsidR="0096079F" w:rsidRPr="00BA2608" w:rsidRDefault="00BA2608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13.00-16</w:t>
            </w:r>
            <w:r w:rsidR="0096079F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2E9" w14:textId="77777777" w:rsidR="0096079F" w:rsidRPr="00BA2608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244C7AF" w14:textId="22BFB957" w:rsidR="0096079F" w:rsidRPr="00BA2608" w:rsidRDefault="0096079F" w:rsidP="00BA260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BA2608"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Хоптинець С.</w:t>
            </w:r>
          </w:p>
        </w:tc>
      </w:tr>
      <w:tr w:rsidR="004319AA" w:rsidRPr="004319AA" w14:paraId="6C8CF78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935" w14:textId="544F14A3" w:rsidR="0096079F" w:rsidRPr="00BA2608" w:rsidRDefault="00BA2608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96079F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C5E20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96079F"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7BE44E1" w14:textId="5F54E16D" w:rsidR="0096079F" w:rsidRPr="00BA2608" w:rsidRDefault="0096079F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580" w14:textId="77777777" w:rsidR="0096079F" w:rsidRPr="00BA2608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9654174" w14:textId="52A6B52E" w:rsidR="0096079F" w:rsidRPr="00BA2608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A260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BA2608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</w:tbl>
    <w:p w14:paraId="277EEB21" w14:textId="77777777" w:rsidR="007337EC" w:rsidRPr="003F3C90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3F3C9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AE2A7A" w:rsidRPr="004319AA" w14:paraId="35FC1249" w14:textId="77777777" w:rsidTr="002341FA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5DF" w14:textId="77777777" w:rsidR="00AE2A7A" w:rsidRPr="00AE2A7A" w:rsidRDefault="00AE2A7A" w:rsidP="00AE2A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14:paraId="24639280" w14:textId="2E690D07" w:rsidR="00AE2A7A" w:rsidRPr="00AE2A7A" w:rsidRDefault="00AE2A7A" w:rsidP="00AE2A7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30-1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919" w14:textId="77777777" w:rsidR="00AE2A7A" w:rsidRDefault="00AE2A7A" w:rsidP="00A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Онлайн-консультація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AE2A7A">
              <w:rPr>
                <w:rFonts w:ascii="Times New Roman" w:hAnsi="Times New Roman"/>
                <w:color w:val="000000"/>
                <w:sz w:val="24"/>
                <w:szCs w:val="24"/>
              </w:rPr>
              <w:t>Ненасильницьке спілкування як спосіб гармонізації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осунків в освітньому середовищі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1AF7F844" w14:textId="500A8846" w:rsidR="00AE2A7A" w:rsidRPr="00AE2A7A" w:rsidRDefault="00AE2A7A" w:rsidP="00AE2A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E2A7A" w:rsidRPr="004319AA" w14:paraId="50AFC96A" w14:textId="77777777" w:rsidTr="002341FA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4F0" w14:textId="77777777" w:rsidR="00AE2A7A" w:rsidRPr="00AE2A7A" w:rsidRDefault="00AE2A7A" w:rsidP="00AE2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15.08.2024</w:t>
            </w:r>
          </w:p>
          <w:p w14:paraId="58D57A04" w14:textId="46782D6A" w:rsidR="00AE2A7A" w:rsidRPr="00AE2A7A" w:rsidRDefault="00AE2A7A" w:rsidP="00AE2A7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30-1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AE2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255" w14:textId="235CDEB2" w:rsidR="00AE2A7A" w:rsidRPr="00AE2A7A" w:rsidRDefault="00AE2A7A" w:rsidP="00AE2A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Онлайн-консультація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AE2A7A">
              <w:rPr>
                <w:rFonts w:ascii="Times New Roman" w:hAnsi="Times New Roman"/>
                <w:color w:val="000000"/>
                <w:sz w:val="24"/>
                <w:szCs w:val="24"/>
              </w:rPr>
              <w:t>Як правильно спілкуватися з  нейромережами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E2A7A" w:rsidRPr="004319AA" w14:paraId="7427A306" w14:textId="77777777" w:rsidTr="002341FA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168F" w14:textId="77777777" w:rsidR="00AE2A7A" w:rsidRPr="00AE2A7A" w:rsidRDefault="00AE2A7A" w:rsidP="00AE2A7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E2A7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16.08.2024</w:t>
            </w:r>
          </w:p>
          <w:p w14:paraId="04E043D4" w14:textId="399E62A3" w:rsidR="00AE2A7A" w:rsidRPr="00AE2A7A" w:rsidRDefault="00AE2A7A" w:rsidP="00AE2A7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2A7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E538" w14:textId="77777777" w:rsidR="00AE2A7A" w:rsidRDefault="00AE2A7A" w:rsidP="00AE2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E2A7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Участь у  Всеукраїнському конкурсі творчих проєктів «Код Нації» до 33-ї річниці Незалежності України </w:t>
            </w:r>
          </w:p>
          <w:p w14:paraId="2A96BEEF" w14:textId="2395851C" w:rsidR="00AE2A7A" w:rsidRPr="00AE2A7A" w:rsidRDefault="00AE2A7A" w:rsidP="00AE2A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r w:rsidRPr="00AE2A7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3F3C90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3F3C9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4319AA" w:rsidRPr="004319AA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4E6CCC1D" w:rsidR="007337EC" w:rsidRPr="004319AA" w:rsidRDefault="004319AA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12</w:t>
            </w:r>
            <w:r w:rsidR="008922B8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="008922B8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8B0798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A940B4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4319AA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4319AA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4319AA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4319AA">
              <w:rPr>
                <w:color w:val="000000" w:themeColor="text1"/>
              </w:rPr>
              <w:t xml:space="preserve"> 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319AA" w:rsidRPr="004319AA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1E4479EC" w:rsidR="00CA3DB2" w:rsidRPr="004319AA" w:rsidRDefault="004319AA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12</w:t>
            </w:r>
            <w:r w:rsidR="00CA3DB2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="00CA3DB2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8B0798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CA3DB2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4319AA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4319AA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4319AA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4319AA">
              <w:rPr>
                <w:color w:val="000000" w:themeColor="text1"/>
              </w:rPr>
              <w:t xml:space="preserve"> 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319AA" w:rsidRPr="004319AA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4BD" w14:textId="023950EC" w:rsidR="00F55988" w:rsidRPr="004319AA" w:rsidRDefault="004319AA" w:rsidP="00F55988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16</w:t>
            </w:r>
            <w:r w:rsidR="00F55988"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5C2D2F8E" w14:textId="59A69513" w:rsidR="00F55988" w:rsidRPr="004319AA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Протягом </w:t>
            </w:r>
            <w:r w:rsidRPr="00431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F55988" w:rsidRPr="004319AA" w:rsidRDefault="00F55988" w:rsidP="00F55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Робоча група з питань ліквідації стихійної торгівлі</w:t>
            </w:r>
          </w:p>
          <w:p w14:paraId="4C863EC4" w14:textId="040DB0C7" w:rsidR="00F55988" w:rsidRPr="004319AA" w:rsidRDefault="00F55988" w:rsidP="00F55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Соборна, Христій В.</w:t>
            </w:r>
          </w:p>
        </w:tc>
      </w:tr>
      <w:tr w:rsidR="004319AA" w:rsidRPr="004319AA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28968B77" w:rsidR="00F55988" w:rsidRPr="004319AA" w:rsidRDefault="004319AA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12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="00F55988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0DE7819B" w14:textId="24D020FB" w:rsidR="00F55988" w:rsidRPr="004319AA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F55988" w:rsidRPr="004319AA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F55988" w:rsidRPr="004319AA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4319AA">
              <w:rPr>
                <w:color w:val="000000" w:themeColor="text1"/>
              </w:rPr>
              <w:t xml:space="preserve"> 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319AA" w:rsidRPr="004319AA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3B120E09" w:rsidR="00F55988" w:rsidRPr="00AD6344" w:rsidRDefault="00AD6344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</w:t>
            </w:r>
            <w:r w:rsidR="00F55988"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5207CD"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F55988"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CE9EB33" w14:textId="4E992D39" w:rsidR="00F55988" w:rsidRPr="00AD6344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F55988" w:rsidRPr="00AD6344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70EB644B" w:rsidR="00F55988" w:rsidRPr="00AD6344" w:rsidRDefault="001B0C50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Рогинський старостинський  округ</w:t>
            </w:r>
            <w:r w:rsidR="00F55988" w:rsidRPr="00AD63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F55988" w:rsidRPr="00AD634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4319AA" w:rsidRPr="004319AA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7BC3A542" w:rsidR="00F55988" w:rsidRPr="004319AA" w:rsidRDefault="004319AA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12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15</w:t>
            </w:r>
            <w:r w:rsidR="00F55988"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47374FB9" w14:textId="436058D0" w:rsidR="00F55988" w:rsidRPr="004319AA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F55988" w:rsidRPr="004319AA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F55988" w:rsidRPr="004319AA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4319AA">
              <w:rPr>
                <w:color w:val="000000" w:themeColor="text1"/>
              </w:rPr>
              <w:t xml:space="preserve"> 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4319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319AA" w:rsidRPr="004319AA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CCE" w14:textId="3BAE91B1" w:rsidR="00B366E6" w:rsidRPr="00EB1306" w:rsidRDefault="00EB130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B13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12-13.08.2024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1E0" w14:textId="77777777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28EC263F" w14:textId="4A263D63" w:rsidR="00B366E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Процівка, Мікрорайон Каховка, </w:t>
            </w:r>
            <w:r w:rsidR="00B366E6" w:rsidRPr="00EB13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EB1306" w:rsidRPr="004319AA" w14:paraId="790C47FB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43B" w14:textId="77777777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14.08.2024</w:t>
            </w:r>
          </w:p>
          <w:p w14:paraId="7C1EC5F3" w14:textId="3F11BA55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402" w14:textId="77777777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обставинах.</w:t>
            </w:r>
          </w:p>
          <w:p w14:paraId="439CFFC0" w14:textId="07900811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Перехрестівка, с. Пустовійтівка, </w:t>
            </w:r>
            <w:r w:rsidRPr="00EB13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EB1306" w:rsidRPr="004319AA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3E8" w14:textId="77777777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15.-16.08.2024</w:t>
            </w:r>
          </w:p>
          <w:p w14:paraId="5EF0D68B" w14:textId="40291C77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8C5" w14:textId="77777777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58637566" w14:textId="2CF48A8A" w:rsidR="00EB1306" w:rsidRPr="00EB1306" w:rsidRDefault="00EB1306" w:rsidP="00EB13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B13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Центр, мікрорайон Лозової, мікрорай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он Засулля, мікрорайон Процівка, Жогло В.</w:t>
            </w:r>
          </w:p>
        </w:tc>
      </w:tr>
      <w:tr w:rsidR="004319AA" w:rsidRPr="004319AA" w14:paraId="746DCF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049" w14:textId="650F7E63" w:rsidR="00B366E6" w:rsidRPr="00AD6344" w:rsidRDefault="00AD6344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="00B366E6"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5207CD"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B366E6"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A396534" w14:textId="62D849C4" w:rsidR="00B366E6" w:rsidRPr="00AD6344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EBD" w14:textId="77777777" w:rsidR="00B366E6" w:rsidRPr="00AD6344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6EC5B0D" w14:textId="1CBED2F3" w:rsidR="00B366E6" w:rsidRPr="00AD6344" w:rsidRDefault="00AD6344" w:rsidP="00B366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63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Центрального мікрорайону міста</w:t>
            </w:r>
            <w:r w:rsidR="00B366E6" w:rsidRPr="00AD63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B366E6" w:rsidRPr="00AD634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4319AA" w:rsidRPr="004319AA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13D7317A" w:rsidR="00B366E6" w:rsidRPr="00AD6344" w:rsidRDefault="00AD6344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="00B366E6"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34E4FD6A" w14:textId="274FFA11" w:rsidR="00B366E6" w:rsidRPr="00AD6344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B366E6" w:rsidRPr="00AD6344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06167BEA" w:rsidR="00B366E6" w:rsidRPr="00AD6344" w:rsidRDefault="00AD6344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D63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Пустовійтівський старостинський округ</w:t>
            </w:r>
            <w:r w:rsidR="00B366E6" w:rsidRPr="00AD63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B366E6" w:rsidRPr="00AD634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7790BCD8" w14:textId="77777777" w:rsidR="006E3B1B" w:rsidRPr="004319AA" w:rsidRDefault="006E3B1B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u w:val="single"/>
          <w:lang w:val="uk-UA"/>
        </w:rPr>
      </w:pPr>
    </w:p>
    <w:p w14:paraId="5E2DE7DF" w14:textId="5D53EBFA" w:rsidR="007337EC" w:rsidRPr="00AD6344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D6344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AD6344" w:rsidRPr="004319AA" w14:paraId="5ADC3A0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2D5" w14:textId="77777777" w:rsidR="00AD6344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12-16.08.2024</w:t>
            </w:r>
          </w:p>
          <w:p w14:paraId="601AF047" w14:textId="2E280148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0112" w14:textId="77777777" w:rsidR="00AD6344" w:rsidRPr="00A31F73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обласн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по нематеріальній культурній спадщині «Сила землі батьків»</w:t>
            </w:r>
          </w:p>
          <w:p w14:paraId="0480C397" w14:textId="16B4BB89" w:rsidR="00AD6344" w:rsidRPr="004319AA" w:rsidRDefault="00AD6344" w:rsidP="003265A9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 w:rsidR="003265A9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60FC556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1FB" w14:textId="77777777" w:rsidR="00AD6344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12-16.08.2024</w:t>
            </w:r>
          </w:p>
          <w:p w14:paraId="1974CB97" w14:textId="5F4BC8EF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EFD" w14:textId="77777777" w:rsidR="00AD6344" w:rsidRPr="00A31F73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Робота над створенням QR кодів та написання інформаційних довідок на пам’ятки історії Роменської МТГ </w:t>
            </w:r>
          </w:p>
          <w:p w14:paraId="30B31368" w14:textId="58BBC366" w:rsidR="00AD6344" w:rsidRPr="004319AA" w:rsidRDefault="00AD6344" w:rsidP="003265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 w:rsidR="003265A9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321AC0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1C9" w14:textId="77777777" w:rsidR="00AD6344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12-16.08.2024</w:t>
            </w:r>
          </w:p>
          <w:p w14:paraId="09AEED93" w14:textId="2E512EDB" w:rsidR="00AD6344" w:rsidRPr="004319AA" w:rsidRDefault="00AD6344" w:rsidP="00AD63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24B" w14:textId="77777777" w:rsidR="00AD6344" w:rsidRPr="00A31F73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Моніторинг грантових проєктів </w:t>
            </w:r>
          </w:p>
          <w:p w14:paraId="16DCDD19" w14:textId="122379E5" w:rsidR="00AD6344" w:rsidRPr="004319AA" w:rsidRDefault="00AD6344" w:rsidP="003265A9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A31F73">
              <w:rPr>
                <w:sz w:val="24"/>
                <w:szCs w:val="24"/>
              </w:rPr>
              <w:t>КЗ «Центр розвитку культ</w:t>
            </w:r>
            <w:r w:rsidR="003265A9">
              <w:rPr>
                <w:sz w:val="24"/>
                <w:szCs w:val="24"/>
              </w:rPr>
              <w:t>ури та туризму» РМР, Мутлаг Я.</w:t>
            </w:r>
          </w:p>
        </w:tc>
      </w:tr>
      <w:tr w:rsidR="00AD6344" w:rsidRPr="004319AA" w14:paraId="13D6C28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ACD" w14:textId="77777777" w:rsidR="00AD6344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12-16.08.2024</w:t>
            </w:r>
          </w:p>
          <w:p w14:paraId="115D4287" w14:textId="7A6D54C3" w:rsidR="00AD6344" w:rsidRPr="004319AA" w:rsidRDefault="00AD6344" w:rsidP="00AD63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92E" w14:textId="77777777" w:rsidR="00AD6344" w:rsidRPr="00A31F73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Надання методичної допомоги працівникам сільських закладів культури </w:t>
            </w:r>
          </w:p>
          <w:p w14:paraId="41CDEBAA" w14:textId="4753E04D" w:rsidR="00AD6344" w:rsidRPr="004319AA" w:rsidRDefault="00AD6344" w:rsidP="003265A9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A31F73">
              <w:rPr>
                <w:sz w:val="24"/>
                <w:szCs w:val="24"/>
              </w:rPr>
              <w:t>КЗ «Центр розвитку культ</w:t>
            </w:r>
            <w:r w:rsidR="003265A9">
              <w:rPr>
                <w:sz w:val="24"/>
                <w:szCs w:val="24"/>
              </w:rPr>
              <w:t>ури та туризму» РМР, Мутлаг Я.</w:t>
            </w:r>
          </w:p>
        </w:tc>
      </w:tr>
      <w:tr w:rsidR="00AD6344" w:rsidRPr="004319AA" w14:paraId="7116A8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BAB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7A7B33C4" w14:textId="5740AF8D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BBB" w14:textId="77777777" w:rsidR="00AD6344" w:rsidRPr="00727C6F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тання «Молоді. Сміливі. Свідомі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27C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формат онлайн</w:t>
            </w:r>
          </w:p>
          <w:p w14:paraId="637DEDBF" w14:textId="5A181A45" w:rsidR="00AD6344" w:rsidRPr="004319AA" w:rsidRDefault="00AD6344" w:rsidP="00AD6344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CD4A43">
              <w:rPr>
                <w:sz w:val="24"/>
                <w:szCs w:val="24"/>
              </w:rPr>
              <w:t>Миколаївськ</w:t>
            </w:r>
            <w:r>
              <w:rPr>
                <w:sz w:val="24"/>
                <w:szCs w:val="24"/>
              </w:rPr>
              <w:t>ий</w:t>
            </w:r>
            <w:r w:rsidRPr="00CD4A43">
              <w:rPr>
                <w:sz w:val="24"/>
                <w:szCs w:val="24"/>
              </w:rPr>
              <w:t xml:space="preserve"> СБК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Мутлаг Я.</w:t>
            </w:r>
          </w:p>
        </w:tc>
      </w:tr>
      <w:tr w:rsidR="00AD6344" w:rsidRPr="004319AA" w14:paraId="55750A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423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12.08.2024</w:t>
            </w:r>
          </w:p>
          <w:p w14:paraId="0F7055B4" w14:textId="546F9235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FE2" w14:textId="77777777" w:rsidR="00AD6344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196A">
              <w:rPr>
                <w:rFonts w:ascii="Times New Roman" w:hAnsi="Times New Roman"/>
                <w:sz w:val="24"/>
                <w:szCs w:val="24"/>
                <w:lang w:val="uk-UA"/>
              </w:rPr>
              <w:t>Вітання від хореографічних колективів РМБК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63949069" w14:textId="21C1B8C5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РМБК, Мутлаг Я.</w:t>
            </w:r>
          </w:p>
        </w:tc>
      </w:tr>
      <w:tr w:rsidR="00AD6344" w:rsidRPr="004319AA" w14:paraId="4ED9868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4FA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12.08.2024</w:t>
            </w:r>
          </w:p>
          <w:p w14:paraId="630683FC" w14:textId="0EC94245" w:rsidR="00AD6344" w:rsidRPr="004319AA" w:rsidRDefault="00AD6344" w:rsidP="00AD63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146D" w14:textId="77777777" w:rsidR="00AD6344" w:rsidRDefault="00AD6344" w:rsidP="00AD63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Парад книжкових порад «Чарівна молодість моя!», формат онлайн для розміщення на сторінці у фейсбук </w:t>
            </w:r>
          </w:p>
          <w:p w14:paraId="0C0249E5" w14:textId="501C7EC0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Мутлаг Я.</w:t>
            </w:r>
          </w:p>
        </w:tc>
      </w:tr>
      <w:tr w:rsidR="00AD6344" w:rsidRPr="004319AA" w14:paraId="61291B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DD4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12.08.2024</w:t>
            </w:r>
          </w:p>
          <w:p w14:paraId="4A1C86ED" w14:textId="197D554E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Протягом </w:t>
            </w: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B67" w14:textId="77777777" w:rsidR="00AD6344" w:rsidRDefault="00AD6344" w:rsidP="00AD63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Виставка-імпульс «Свято тих, хто змінює світ»</w:t>
            </w:r>
          </w:p>
          <w:p w14:paraId="43710066" w14:textId="08DFA5DB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Мутлаг Я.</w:t>
            </w:r>
          </w:p>
        </w:tc>
      </w:tr>
      <w:tr w:rsidR="00AD6344" w:rsidRPr="004319AA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AB8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03785CFC" w14:textId="6ED8653F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8C3" w14:textId="77777777" w:rsidR="00AD6344" w:rsidRPr="00727C6F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Флешмоб «Молодь змінює світ»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27C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формат онлайн</w:t>
            </w:r>
          </w:p>
          <w:p w14:paraId="3B93F11C" w14:textId="68AA09D0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Калинівськ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0E79CC" w:rsidRPr="004319AA" w14:paraId="409DBF8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3B5" w14:textId="77777777" w:rsidR="000E79CC" w:rsidRDefault="000E79CC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79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14B7A52B" w14:textId="2BF3382C" w:rsidR="000E79CC" w:rsidRPr="00CD4A43" w:rsidRDefault="000E79CC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79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45D" w14:textId="77777777" w:rsidR="000E79CC" w:rsidRDefault="000E79CC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9CC">
              <w:rPr>
                <w:rFonts w:ascii="Times New Roman" w:hAnsi="Times New Roman"/>
                <w:sz w:val="24"/>
                <w:szCs w:val="24"/>
                <w:lang w:val="uk-UA"/>
              </w:rPr>
              <w:t>Молодіжна акція «Виготовимо обереги – підтримуємо Збройні сили України»</w:t>
            </w:r>
          </w:p>
          <w:p w14:paraId="64483172" w14:textId="14AC0C39" w:rsidR="000E79CC" w:rsidRPr="00CD4A43" w:rsidRDefault="000E79CC" w:rsidP="000E7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9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парк культури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відпочинку імені Т. Г. Шевченка, л</w:t>
            </w:r>
            <w:r w:rsidRPr="000E79CC">
              <w:rPr>
                <w:rFonts w:ascii="Times New Roman" w:hAnsi="Times New Roman"/>
                <w:sz w:val="24"/>
                <w:szCs w:val="24"/>
                <w:lang w:val="uk-UA"/>
              </w:rPr>
              <w:t>окація «Активні парки – локації здорової України»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E79CC">
              <w:rPr>
                <w:rFonts w:ascii="Times New Roman" w:hAnsi="Times New Roman"/>
                <w:sz w:val="24"/>
                <w:szCs w:val="24"/>
                <w:lang w:val="uk-UA"/>
              </w:rPr>
              <w:t>Мельник В.</w:t>
            </w:r>
          </w:p>
        </w:tc>
      </w:tr>
      <w:tr w:rsidR="00AD6344" w:rsidRPr="004319AA" w14:paraId="5347851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CD5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612D8525" w14:textId="72C14346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3D8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захід «Молоді. Сміливі. Свідомі»</w:t>
            </w:r>
          </w:p>
          <w:p w14:paraId="2A59D4DA" w14:textId="31EC3992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Салогубівський СК,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3265A9" w:rsidRPr="004319AA" w14:paraId="79C2925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A18" w14:textId="15BF06A1" w:rsidR="003265A9" w:rsidRPr="003265A9" w:rsidRDefault="003265A9" w:rsidP="0032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Pr="003265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-16.08.2024</w:t>
            </w:r>
          </w:p>
          <w:p w14:paraId="57CC3A07" w14:textId="77777777" w:rsidR="003265A9" w:rsidRPr="003265A9" w:rsidRDefault="003265A9" w:rsidP="0032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65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10.00-16.00</w:t>
            </w:r>
          </w:p>
          <w:p w14:paraId="227346A8" w14:textId="66E0E1F8" w:rsidR="003265A9" w:rsidRPr="003265A9" w:rsidRDefault="003265A9" w:rsidP="0032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2EC" w14:textId="77777777" w:rsidR="003265A9" w:rsidRDefault="003265A9" w:rsidP="0032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5A9">
              <w:rPr>
                <w:rFonts w:ascii="Times New Roman" w:hAnsi="Times New Roman"/>
                <w:sz w:val="24"/>
                <w:szCs w:val="24"/>
              </w:rPr>
              <w:t>Робота Цифрового освітнього центру у рамках участі у проєкті Дитячого фонду ООН (ЮНІСЕФ), який реалізується командою благодійної організації «Світло надії» за кошти Глобального пар</w:t>
            </w:r>
            <w:r>
              <w:rPr>
                <w:rFonts w:ascii="Times New Roman" w:hAnsi="Times New Roman"/>
                <w:sz w:val="24"/>
                <w:szCs w:val="24"/>
              </w:rPr>
              <w:t>тнерства в галузі освіти (GPE)</w:t>
            </w:r>
          </w:p>
          <w:p w14:paraId="3B6A5819" w14:textId="03C897B5" w:rsidR="003265A9" w:rsidRPr="003265A9" w:rsidRDefault="003265A9" w:rsidP="0032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>
              <w:rPr>
                <w:rFonts w:ascii="Times New Roman" w:hAnsi="Times New Roman"/>
                <w:sz w:val="24"/>
                <w:szCs w:val="24"/>
              </w:rPr>
              <w:t>каб. №3,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326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6344" w:rsidRPr="004319AA" w14:paraId="16B44C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281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12.08.2024</w:t>
            </w:r>
          </w:p>
          <w:p w14:paraId="71DF75E1" w14:textId="398F0F1B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C65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086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літератури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08692D">
              <w:rPr>
                <w:rFonts w:ascii="Times New Roman" w:hAnsi="Times New Roman"/>
                <w:color w:val="000000"/>
                <w:sz w:val="24"/>
                <w:szCs w:val="24"/>
              </w:rPr>
              <w:t>Молодіжний книжковий мікс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24BA35F2" w14:textId="733C6382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3BE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12.08.2024</w:t>
            </w:r>
          </w:p>
          <w:p w14:paraId="13DD2157" w14:textId="3279510F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89D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Інтерактивна гра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08692D">
              <w:rPr>
                <w:rFonts w:ascii="Times New Roman" w:hAnsi="Times New Roman"/>
                <w:sz w:val="24"/>
                <w:szCs w:val="24"/>
              </w:rPr>
              <w:t>Молоді та кмітливі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2554B117" w14:textId="49E549C4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010954F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26B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729CE890" w14:textId="03D45A7F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64ED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Година розваг «Молодь - зміни»</w:t>
            </w:r>
          </w:p>
          <w:p w14:paraId="0892C12B" w14:textId="184C80B6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Кашпурівськ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168A69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AD3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12.08.2024</w:t>
            </w:r>
          </w:p>
          <w:p w14:paraId="5D7DBB6F" w14:textId="78C4B024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012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color w:val="000000"/>
                <w:sz w:val="24"/>
                <w:szCs w:val="24"/>
              </w:rPr>
              <w:t>Молодіжна</w:t>
            </w:r>
            <w:r w:rsidRPr="00086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вітальна акція </w:t>
            </w: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«Ми юний цвіт нової України»</w:t>
            </w:r>
          </w:p>
          <w:p w14:paraId="3B8C75A7" w14:textId="05C06A49" w:rsidR="00AD6344" w:rsidRPr="004319AA" w:rsidRDefault="00AD6344" w:rsidP="00AD6344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08692D">
              <w:rPr>
                <w:sz w:val="24"/>
                <w:szCs w:val="24"/>
              </w:rPr>
              <w:t>Великобубнівська сільська бібліотека-філія</w:t>
            </w:r>
            <w:r>
              <w:rPr>
                <w:sz w:val="24"/>
                <w:szCs w:val="24"/>
              </w:rPr>
              <w:t>, Мутлаг Я.</w:t>
            </w:r>
          </w:p>
        </w:tc>
      </w:tr>
      <w:tr w:rsidR="00AD6344" w:rsidRPr="004319AA" w14:paraId="319964F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A88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12.08.2024</w:t>
            </w:r>
          </w:p>
          <w:p w14:paraId="1BBEB6C8" w14:textId="1B98AD19" w:rsidR="00AD6344" w:rsidRPr="004319AA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BD1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Молодіжний вернісаж до Дня молоді: </w:t>
            </w:r>
            <w:r w:rsidRPr="00086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08692D">
              <w:rPr>
                <w:rFonts w:ascii="Times New Roman" w:hAnsi="Times New Roman"/>
                <w:color w:val="000000"/>
                <w:sz w:val="24"/>
                <w:szCs w:val="24"/>
              </w:rPr>
              <w:t>Молодь - нова еліта нації</w:t>
            </w:r>
            <w:r w:rsidRPr="000869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7E76E0C2" w14:textId="5910428E" w:rsidR="00AD6344" w:rsidRPr="004319AA" w:rsidRDefault="00AD6344" w:rsidP="00AD6344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56C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06280463" w14:textId="37CC6965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684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Спортивні ігри та конкурси (на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стільний теніс, шахи, більярд) «Молоді. Сміливі. Свідомі»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83D0C47" w14:textId="2A10A317" w:rsidR="00AD6344" w:rsidRPr="004319AA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Зарудянськ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7C68375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ABA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444A9C45" w14:textId="466A1573" w:rsidR="00AD6344" w:rsidRPr="004319AA" w:rsidRDefault="00AD6344" w:rsidP="00AD634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B7C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Змагання з тенісу </w:t>
            </w:r>
          </w:p>
          <w:p w14:paraId="7D59E30C" w14:textId="32B674AA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00F59F7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7E6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175AF112" w14:textId="395279BD" w:rsidR="00AD6344" w:rsidRPr="004319AA" w:rsidRDefault="00AD6344" w:rsidP="00AD634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091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спілкування «Мода та краса сучасної молоді» </w:t>
            </w:r>
          </w:p>
          <w:p w14:paraId="16DEEB4D" w14:textId="3F295A66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Рогинськ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4EE2AB5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F16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0E713C39" w14:textId="67E41546" w:rsidR="00AD6344" w:rsidRPr="004319AA" w:rsidRDefault="00AD6344" w:rsidP="00AD634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06CE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Вечір відпочинку «Молодь - наше майбутнє» </w:t>
            </w:r>
          </w:p>
          <w:p w14:paraId="2920156C" w14:textId="0C3EE7A7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Вовківськ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41703C0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AD6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558E79A8" w14:textId="792BC448" w:rsidR="00AD6344" w:rsidRPr="004319AA" w:rsidRDefault="00AD6344" w:rsidP="00AD634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79E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Творчий вечір «Просто посиденьки» </w:t>
            </w:r>
          </w:p>
          <w:p w14:paraId="55DE04F0" w14:textId="28C92CCF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40AD7EF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4D2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52C1D860" w14:textId="5B994B0A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94CD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Вечір відпочинку «Молодь - надія держави»</w:t>
            </w:r>
          </w:p>
          <w:p w14:paraId="7196C918" w14:textId="1CB951F8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Галківськ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75220B9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43D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12.08.2024</w:t>
            </w:r>
          </w:p>
          <w:p w14:paraId="5D8708C9" w14:textId="31CE6407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F67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спілкування «Краса та здоров’я сучасної молоді» </w:t>
            </w:r>
          </w:p>
          <w:p w14:paraId="2068F23F" w14:textId="16ED2A9D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Левченківськ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53F186C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47F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13.08.2024</w:t>
            </w:r>
          </w:p>
          <w:p w14:paraId="6912BCAD" w14:textId="44E9ED19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46D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Творчий марафон з нагоди відзначення Днів сіл «Ми –єдині, ми- непереможні!» «Моє село-колиска України» </w:t>
            </w:r>
          </w:p>
          <w:p w14:paraId="0EDD1EC1" w14:textId="0C317C77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Малобубнівський СК, Мутлаг Я.</w:t>
            </w:r>
          </w:p>
        </w:tc>
      </w:tr>
      <w:tr w:rsidR="00AD6344" w:rsidRPr="004319AA" w14:paraId="58ECBF2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62A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13.08.2024</w:t>
            </w:r>
          </w:p>
          <w:p w14:paraId="771561EE" w14:textId="1F73774C" w:rsidR="00AD6344" w:rsidRPr="004319AA" w:rsidRDefault="00AD6344" w:rsidP="00AD634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083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Виставка старовинних вишиванок</w:t>
            </w:r>
          </w:p>
          <w:p w14:paraId="0A5AD010" w14:textId="3F818A61" w:rsidR="00AD6344" w:rsidRPr="004319AA" w:rsidRDefault="00AD6344" w:rsidP="00AD6344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Малобубнівський СК, Мутлаг Я.</w:t>
            </w:r>
          </w:p>
        </w:tc>
      </w:tr>
      <w:tr w:rsidR="00AD6344" w:rsidRPr="004319AA" w14:paraId="2ADD726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E71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.08.2024</w:t>
            </w:r>
          </w:p>
          <w:p w14:paraId="4A792419" w14:textId="7BB371C5" w:rsidR="00AD6344" w:rsidRPr="004319AA" w:rsidRDefault="00AD6344" w:rsidP="00AD6344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1E9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sz w:val="24"/>
                <w:szCs w:val="24"/>
              </w:rPr>
              <w:t xml:space="preserve">Бібліотечний бульвар </w:t>
            </w: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08692D">
              <w:rPr>
                <w:rFonts w:ascii="Times New Roman" w:hAnsi="Times New Roman"/>
                <w:sz w:val="24"/>
                <w:szCs w:val="24"/>
              </w:rPr>
              <w:t>Читати на природі - це здорово</w:t>
            </w: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246AA8E0" w14:textId="30249E7D" w:rsidR="00AD6344" w:rsidRPr="004319AA" w:rsidRDefault="00AD6344" w:rsidP="00AD6344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Рогинська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0FC3040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8E5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13.08.2024</w:t>
            </w:r>
          </w:p>
          <w:p w14:paraId="3C35D09D" w14:textId="5A53579B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AE9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Інформаційна хвилина «Вражаючі факти про мед»</w:t>
            </w:r>
          </w:p>
          <w:p w14:paraId="7790F990" w14:textId="2F93622C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D6344" w:rsidRPr="004319AA" w14:paraId="3B7FAC4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08B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.08.2024</w:t>
            </w:r>
          </w:p>
          <w:p w14:paraId="6C6328A6" w14:textId="1CC9872E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BA6" w14:textId="77777777" w:rsidR="00AD6344" w:rsidRDefault="00AD6344" w:rsidP="00AD634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8692D">
              <w:rPr>
                <w:rFonts w:ascii="Times New Roman" w:hAnsi="Times New Roman"/>
                <w:sz w:val="24"/>
                <w:szCs w:val="24"/>
              </w:rPr>
              <w:t xml:space="preserve">торінка-веселинка </w:t>
            </w: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</w:t>
            </w:r>
            <w:r w:rsidRPr="0008692D">
              <w:rPr>
                <w:rFonts w:ascii="Times New Roman" w:hAnsi="Times New Roman"/>
                <w:sz w:val="24"/>
                <w:szCs w:val="24"/>
              </w:rPr>
              <w:t>Люби рідне - читай українське</w:t>
            </w: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31B5B05" w14:textId="76ED0B7E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D6344" w:rsidRPr="004319AA" w14:paraId="5E6ACE7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B47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15.08.2024</w:t>
            </w:r>
          </w:p>
          <w:p w14:paraId="4BADB603" w14:textId="468F3265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36A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Година загадок «Прочитай, відгадай, іншим загадай»</w:t>
            </w:r>
          </w:p>
          <w:p w14:paraId="622C73FE" w14:textId="09FA6AD6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ЦМБ для дітей,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D6344" w:rsidRPr="004319AA" w14:paraId="2E4D8DE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AFF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16.08.2024</w:t>
            </w:r>
          </w:p>
          <w:p w14:paraId="16DDA0AE" w14:textId="6E6CDEDF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2FA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малюнку «Веселий дивограй» </w:t>
            </w:r>
          </w:p>
          <w:p w14:paraId="4F69F0F4" w14:textId="1212154D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Гришинськ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D6344" w:rsidRPr="004319AA" w14:paraId="37C63BA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4B3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16.08.2024</w:t>
            </w:r>
          </w:p>
          <w:p w14:paraId="1E77F669" w14:textId="44036D0A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5B1" w14:textId="77777777" w:rsidR="00AD6344" w:rsidRDefault="00AD6344" w:rsidP="00AD634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08692D">
              <w:rPr>
                <w:rFonts w:ascii="Times New Roman" w:hAnsi="Times New Roman"/>
                <w:sz w:val="24"/>
                <w:szCs w:val="24"/>
              </w:rPr>
              <w:t xml:space="preserve">ітературна вікторина «Книги я люблю читати - </w:t>
            </w:r>
            <w:r>
              <w:rPr>
                <w:rFonts w:ascii="Times New Roman" w:hAnsi="Times New Roman"/>
                <w:sz w:val="24"/>
                <w:szCs w:val="24"/>
              </w:rPr>
              <w:t>героїв впізнавати</w:t>
            </w: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7B34E871" w14:textId="52307811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692D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D6344" w:rsidRPr="004319AA" w14:paraId="270D71D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C2E" w14:textId="77777777" w:rsidR="00AD6344" w:rsidRPr="00D72077" w:rsidRDefault="00AD6344" w:rsidP="00AD63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16.08.2024</w:t>
            </w:r>
          </w:p>
          <w:p w14:paraId="0FBC159A" w14:textId="138EF8AF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F59" w14:textId="77777777" w:rsidR="00AD6344" w:rsidRDefault="00AD6344" w:rsidP="00AD63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Ювілейна зустріч та презентація книг «Магія слова Тетяни Лісненко»</w:t>
            </w:r>
          </w:p>
          <w:p w14:paraId="33AA8801" w14:textId="77777777" w:rsidR="00AD6344" w:rsidRDefault="00AD6344" w:rsidP="00AD63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</w:t>
            </w:r>
          </w:p>
          <w:p w14:paraId="3D956340" w14:textId="61F6EB9D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27C6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Стогній О, Москаленко Н., </w:t>
            </w:r>
            <w:r w:rsidRPr="00727C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AD6344" w:rsidRPr="004319AA" w14:paraId="4CF4FB8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53E5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17.08.2024</w:t>
            </w:r>
          </w:p>
          <w:p w14:paraId="497B14DE" w14:textId="02E55DB9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27C6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A67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 Ми –єдині, ми- непереможні!»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1DC56A7" w14:textId="78526419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Перехр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естівський СК,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D6344" w:rsidRPr="004319AA" w14:paraId="47C9E72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C65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17.08.2024</w:t>
            </w:r>
          </w:p>
          <w:p w14:paraId="24E502F1" w14:textId="5403352A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81F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Творчий марафон з нагоди відзначення Днів сіл « Ми –єдині, ми- непереможні!» «Моє село-колиска України» </w:t>
            </w:r>
          </w:p>
          <w:p w14:paraId="00AEAA5A" w14:textId="28763B44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Правдюківськ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D6344" w:rsidRPr="004319AA" w14:paraId="5C504FCC" w14:textId="77777777" w:rsidTr="002535F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568D" w14:textId="77777777" w:rsidR="00AD6344" w:rsidRPr="00CD4A43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18.08.2024</w:t>
            </w:r>
          </w:p>
          <w:p w14:paraId="58D2415B" w14:textId="6C213790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6F12" w14:textId="77777777" w:rsidR="00AD6344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 Ми –єдині, ми- непереможні!» «Моє село-мій рідний край»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152234CD" w14:textId="087AE4C7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Левондівський</w:t>
            </w:r>
            <w:r w:rsidRPr="00CD4A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5C5EA34D" w14:textId="77777777" w:rsidTr="002535F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499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18.08.2024</w:t>
            </w:r>
          </w:p>
          <w:p w14:paraId="39BA4B78" w14:textId="47655529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F2C" w14:textId="77777777" w:rsidR="00AD6344" w:rsidRDefault="00AD6344" w:rsidP="00AD6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 Ми –єдині, ми- непереможні!» «Мій край-душі криниця»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</w:p>
          <w:p w14:paraId="3AEE206C" w14:textId="0E642655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Ярмолинськ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AD6344" w:rsidRPr="004319AA" w14:paraId="39403FA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30F" w14:textId="331F38F6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18.08.2024</w:t>
            </w:r>
            <w:r w:rsidRPr="00D720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40B" w14:textId="77777777" w:rsidR="00AD6344" w:rsidRDefault="00AD6344" w:rsidP="00AD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 Ми –єдині, ми- непереможні!» «Моє село- частинка вільної країни»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формат онлайн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97CF142" w14:textId="537CE932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>Бобрицьк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D4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AD6344" w:rsidRPr="004319AA" w14:paraId="79A4A31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CC6" w14:textId="77777777" w:rsidR="00AD6344" w:rsidRPr="00727C6F" w:rsidRDefault="00AD6344" w:rsidP="00AD634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7C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18.08.2024</w:t>
            </w:r>
          </w:p>
          <w:p w14:paraId="131AA554" w14:textId="1290416D" w:rsidR="00AD6344" w:rsidRPr="004319AA" w:rsidRDefault="00AD6344" w:rsidP="00AD63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27C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B210" w14:textId="77777777" w:rsidR="00AD6344" w:rsidRPr="00727C6F" w:rsidRDefault="00AD6344" w:rsidP="00AD6344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7C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Дитяче календарно-обрядове свято «Нехай цей Медови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й Спас буде радісним для вас!»,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27C6F"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формат онлайн</w:t>
            </w:r>
          </w:p>
          <w:p w14:paraId="0045323B" w14:textId="57FDE3E2" w:rsidR="00AD6344" w:rsidRPr="004319AA" w:rsidRDefault="00AD6344" w:rsidP="00AD63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27C6F">
              <w:rPr>
                <w:rFonts w:ascii="Times New Roman" w:hAnsi="Times New Roman"/>
                <w:sz w:val="24"/>
                <w:szCs w:val="24"/>
                <w:lang w:val="uk-UA"/>
              </w:rPr>
              <w:t>КЗ РМР «Великобубнівський будинок культури»,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</w:tbl>
    <w:p w14:paraId="2BBB0913" w14:textId="77777777" w:rsidR="00681187" w:rsidRPr="00335706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73541E37" w14:textId="77777777" w:rsidR="00614DBD" w:rsidRPr="00034E80" w:rsidRDefault="00614DBD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0" w:name="_Hlk166167490"/>
      <w:bookmarkStart w:id="1" w:name="_Hlk171068563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9F6C6" w14:textId="77777777" w:rsidR="00BE4990" w:rsidRDefault="00BE4990" w:rsidP="005E5CEA">
      <w:pPr>
        <w:spacing w:after="0" w:line="240" w:lineRule="auto"/>
      </w:pPr>
      <w:r>
        <w:separator/>
      </w:r>
    </w:p>
  </w:endnote>
  <w:endnote w:type="continuationSeparator" w:id="0">
    <w:p w14:paraId="2779C4EE" w14:textId="77777777" w:rsidR="00BE4990" w:rsidRDefault="00BE4990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E58E4" w14:textId="77777777" w:rsidR="00BE4990" w:rsidRDefault="00BE4990" w:rsidP="005E5CEA">
      <w:pPr>
        <w:spacing w:after="0" w:line="240" w:lineRule="auto"/>
      </w:pPr>
      <w:r>
        <w:separator/>
      </w:r>
    </w:p>
  </w:footnote>
  <w:footnote w:type="continuationSeparator" w:id="0">
    <w:p w14:paraId="5761858D" w14:textId="77777777" w:rsidR="00BE4990" w:rsidRDefault="00BE4990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8698">
    <w:abstractNumId w:val="0"/>
  </w:num>
  <w:num w:numId="2" w16cid:durableId="1708023307">
    <w:abstractNumId w:val="1"/>
  </w:num>
  <w:num w:numId="3" w16cid:durableId="930116593">
    <w:abstractNumId w:val="2"/>
  </w:num>
  <w:num w:numId="4" w16cid:durableId="479930044">
    <w:abstractNumId w:val="4"/>
  </w:num>
  <w:num w:numId="5" w16cid:durableId="183792041">
    <w:abstractNumId w:val="3"/>
  </w:num>
  <w:num w:numId="6" w16cid:durableId="312758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27EFC"/>
    <w:rsid w:val="00030474"/>
    <w:rsid w:val="0003117E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1D9B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0DE"/>
    <w:rsid w:val="00163232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204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4B1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538"/>
    <w:rsid w:val="003265A9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BBC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9B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CEA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46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45A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4BF1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A7A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4D99"/>
    <w:rsid w:val="00BC5115"/>
    <w:rsid w:val="00BC5E20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990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C2A"/>
    <w:rsid w:val="00C51DF4"/>
    <w:rsid w:val="00C52049"/>
    <w:rsid w:val="00C52424"/>
    <w:rsid w:val="00C52896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306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D7"/>
    <w:rsid w:val="00F02FDC"/>
    <w:rsid w:val="00F03BE8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EC229776-58A2-4020-995D-B0193D6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121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12D9-5E6B-4322-9AC8-3327E55A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8710</TotalTime>
  <Pages>5</Pages>
  <Words>6895</Words>
  <Characters>3931</Characters>
  <Application>Microsoft Office Word</Application>
  <DocSecurity>0</DocSecurity>
  <Lines>32</Lines>
  <Paragraphs>21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41</cp:revision>
  <cp:lastPrinted>2024-08-12T07:13:00Z</cp:lastPrinted>
  <dcterms:created xsi:type="dcterms:W3CDTF">2024-04-10T09:55:00Z</dcterms:created>
  <dcterms:modified xsi:type="dcterms:W3CDTF">2024-08-12T07:28:00Z</dcterms:modified>
</cp:coreProperties>
</file>